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03" w:rsidRPr="00475B34" w:rsidRDefault="009C1603" w:rsidP="009C1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C1603" w:rsidRPr="00475B34" w:rsidRDefault="009C1603" w:rsidP="009C1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9C1603" w:rsidRPr="00475B34" w:rsidRDefault="009C1603" w:rsidP="009C1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 на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 стендах, выставках и сайте МБУ ДК «РИТМ»</w:t>
      </w:r>
      <w:r w:rsidRPr="00475B34">
        <w:rPr>
          <w:rFonts w:ascii="Times New Roman" w:hAnsi="Times New Roman" w:cs="Times New Roman"/>
          <w:b/>
          <w:sz w:val="28"/>
          <w:szCs w:val="28"/>
        </w:rPr>
        <w:t>.</w:t>
      </w:r>
    </w:p>
    <w:p w:rsidR="009C1603" w:rsidRPr="000926F6" w:rsidRDefault="009C1603" w:rsidP="009C1603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Я, _______________________________________________________________,</w:t>
      </w:r>
    </w:p>
    <w:p w:rsidR="009C1603" w:rsidRPr="000926F6" w:rsidRDefault="009C1603" w:rsidP="009C1603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 xml:space="preserve">                                                      (</w:t>
      </w:r>
      <w:r w:rsidRPr="000926F6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9C1603" w:rsidRDefault="009C1603" w:rsidP="009C1603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серия </w:t>
      </w:r>
      <w:r w:rsidRPr="000926F6">
        <w:rPr>
          <w:sz w:val="28"/>
          <w:szCs w:val="28"/>
        </w:rPr>
        <w:t>______</w:t>
      </w:r>
      <w:r>
        <w:rPr>
          <w:sz w:val="28"/>
          <w:szCs w:val="28"/>
        </w:rPr>
        <w:t xml:space="preserve"> № ________</w:t>
      </w:r>
      <w:r w:rsidRPr="000926F6">
        <w:rPr>
          <w:sz w:val="28"/>
          <w:szCs w:val="28"/>
        </w:rPr>
        <w:t>____ выдан __________</w:t>
      </w:r>
      <w:r>
        <w:rPr>
          <w:sz w:val="28"/>
          <w:szCs w:val="28"/>
        </w:rPr>
        <w:t>________________</w:t>
      </w:r>
    </w:p>
    <w:p w:rsidR="009C1603" w:rsidRPr="000926F6" w:rsidRDefault="009C1603" w:rsidP="009C16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"___"_____20 ___ года</w:t>
      </w:r>
    </w:p>
    <w:p w:rsidR="009C1603" w:rsidRDefault="009C1603" w:rsidP="009C1603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родителем (</w:t>
      </w:r>
      <w:r w:rsidRPr="000926F6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>)</w:t>
      </w:r>
      <w:r w:rsidRPr="000926F6">
        <w:rPr>
          <w:sz w:val="28"/>
          <w:szCs w:val="28"/>
        </w:rPr>
        <w:t xml:space="preserve"> несовершеннолетнего __________________________________________________________________, </w:t>
      </w:r>
    </w:p>
    <w:p w:rsidR="009C1603" w:rsidRPr="000926F6" w:rsidRDefault="009C1603" w:rsidP="009C1603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>(ФИО несовершеннолетнего)</w:t>
      </w:r>
    </w:p>
    <w:p w:rsidR="009C1603" w:rsidRPr="000926F6" w:rsidRDefault="009C1603" w:rsidP="009C16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серия _______ №______________ выдано «____»______20___ года</w:t>
      </w:r>
    </w:p>
    <w:p w:rsidR="009C1603" w:rsidRDefault="009C1603" w:rsidP="009C1603">
      <w:pPr>
        <w:pStyle w:val="Default"/>
        <w:jc w:val="both"/>
        <w:rPr>
          <w:sz w:val="28"/>
          <w:szCs w:val="28"/>
        </w:rPr>
      </w:pPr>
      <w:proofErr w:type="gramStart"/>
      <w:r w:rsidRPr="000926F6">
        <w:rPr>
          <w:sz w:val="28"/>
          <w:szCs w:val="28"/>
        </w:rPr>
        <w:t>приходящегося</w:t>
      </w:r>
      <w:proofErr w:type="gramEnd"/>
      <w:r w:rsidRPr="000926F6">
        <w:rPr>
          <w:sz w:val="28"/>
          <w:szCs w:val="28"/>
        </w:rPr>
        <w:t xml:space="preserve"> мне ____</w:t>
      </w:r>
      <w:r>
        <w:rPr>
          <w:sz w:val="28"/>
          <w:szCs w:val="28"/>
        </w:rPr>
        <w:t>______</w:t>
      </w:r>
      <w:r w:rsidRPr="000926F6">
        <w:rPr>
          <w:sz w:val="28"/>
          <w:szCs w:val="28"/>
        </w:rPr>
        <w:t>_________, зарегистрированного по адресу:____________________________________________________________</w:t>
      </w:r>
    </w:p>
    <w:p w:rsidR="009C1603" w:rsidRPr="000926F6" w:rsidRDefault="009C1603" w:rsidP="009C1603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Pr="000926F6">
        <w:rPr>
          <w:sz w:val="28"/>
          <w:szCs w:val="28"/>
        </w:rPr>
        <w:t>,</w:t>
      </w:r>
    </w:p>
    <w:p w:rsidR="009C1603" w:rsidRPr="000926F6" w:rsidRDefault="009C1603" w:rsidP="009C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 xml:space="preserve">даю свое согласие на фото и видеосъемку в одетом виде моего ребенка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учреждении Дом культуры «РИТМ» Паратунского сельского поселения</w:t>
      </w:r>
      <w:r w:rsidRPr="000926F6">
        <w:rPr>
          <w:rFonts w:ascii="Times New Roman" w:hAnsi="Times New Roman" w:cs="Times New Roman"/>
          <w:sz w:val="28"/>
          <w:szCs w:val="28"/>
        </w:rPr>
        <w:t>.</w:t>
      </w:r>
    </w:p>
    <w:p w:rsidR="009C1603" w:rsidRPr="000926F6" w:rsidRDefault="009C1603" w:rsidP="009C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>Я даю согласие на использование фото и видеоматериалов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личных данных ________________________________(фамилия, имя)</w:t>
      </w:r>
      <w:r w:rsidRPr="000926F6">
        <w:rPr>
          <w:rFonts w:ascii="Times New Roman" w:hAnsi="Times New Roman" w:cs="Times New Roman"/>
          <w:sz w:val="28"/>
          <w:szCs w:val="28"/>
        </w:rPr>
        <w:t xml:space="preserve"> несовершеннолетнего исключительно</w:t>
      </w:r>
      <w:r w:rsidRPr="00092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6F6">
        <w:rPr>
          <w:rFonts w:ascii="Times New Roman" w:hAnsi="Times New Roman" w:cs="Times New Roman"/>
          <w:sz w:val="28"/>
          <w:szCs w:val="28"/>
        </w:rPr>
        <w:t xml:space="preserve">в следующих целях: </w:t>
      </w:r>
    </w:p>
    <w:p w:rsidR="009C1603" w:rsidRDefault="009C1603" w:rsidP="009C16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>Размещение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0926F6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МБУ ДК «РИТМ» </w:t>
      </w:r>
    </w:p>
    <w:p w:rsidR="009C1603" w:rsidRDefault="009C1603" w:rsidP="009C1603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dk</w:t>
      </w:r>
      <w:proofErr w:type="spellEnd"/>
      <w:r w:rsidRPr="001E396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ritm</w:t>
      </w:r>
      <w:proofErr w:type="spellEnd"/>
      <w:r w:rsidRPr="001E3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26F6">
        <w:rPr>
          <w:rFonts w:ascii="Times New Roman" w:hAnsi="Times New Roman" w:cs="Times New Roman"/>
          <w:sz w:val="28"/>
          <w:szCs w:val="28"/>
        </w:rPr>
        <w:t>);</w:t>
      </w:r>
    </w:p>
    <w:p w:rsidR="009C1603" w:rsidRPr="000926F6" w:rsidRDefault="009C1603" w:rsidP="009C16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Pr="001E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ДК «РИТМ»</w:t>
      </w:r>
    </w:p>
    <w:p w:rsidR="009C1603" w:rsidRPr="000926F6" w:rsidRDefault="009C1603" w:rsidP="009C16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>на выставках МБУ ДК «РИТМ»</w:t>
      </w:r>
    </w:p>
    <w:p w:rsidR="009C1603" w:rsidRPr="000926F6" w:rsidRDefault="009C1603" w:rsidP="009C1603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C1603" w:rsidRPr="000926F6" w:rsidRDefault="009C1603" w:rsidP="009C1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информирова</w:t>
      </w:r>
      <w:proofErr w:type="gramStart"/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а), что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ДК «РИТМ» </w:t>
      </w:r>
      <w:r w:rsidRPr="007736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</w:t>
      </w:r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рантирует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обработку фото и видеоматериалов </w:t>
      </w:r>
      <w:r w:rsidRPr="000926F6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интересами </w:t>
      </w:r>
      <w:r>
        <w:rPr>
          <w:rFonts w:ascii="Times New Roman" w:hAnsi="Times New Roman" w:cs="Times New Roman"/>
          <w:sz w:val="28"/>
          <w:szCs w:val="28"/>
        </w:rPr>
        <w:t>МБУ ДК «РИТМ»</w:t>
      </w:r>
    </w:p>
    <w:p w:rsidR="009C1603" w:rsidRPr="000926F6" w:rsidRDefault="009C1603" w:rsidP="009C1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9C1603" w:rsidRPr="000926F6" w:rsidRDefault="009C1603" w:rsidP="009C1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9C1603" w:rsidRPr="000926F6" w:rsidRDefault="009C1603" w:rsidP="009C1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0926F6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1603" w:rsidRDefault="009C1603" w:rsidP="009C1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1603" w:rsidRPr="000926F6" w:rsidRDefault="009C1603" w:rsidP="009C16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9C1603" w:rsidRPr="000926F6" w:rsidRDefault="009C1603" w:rsidP="009C160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Подпись              Расшифровка подписи     </w:t>
      </w: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</w:p>
    <w:p w:rsidR="009C1603" w:rsidRPr="000926F6" w:rsidRDefault="009C1603" w:rsidP="009C160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728" w:rsidRDefault="009C1603" w:rsidP="009C1603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</w:t>
      </w:r>
    </w:p>
    <w:p w:rsidR="00EC2960" w:rsidRDefault="00EC2960" w:rsidP="009C1603">
      <w:pP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2960" w:rsidRPr="00EC2960" w:rsidRDefault="00EC2960" w:rsidP="00EC29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C2960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Письменное согласие </w:t>
      </w:r>
    </w:p>
    <w:p w:rsidR="00EC2960" w:rsidRPr="00EC2960" w:rsidRDefault="00EC2960" w:rsidP="00EC29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C2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размещение фотографий детей </w:t>
      </w:r>
    </w:p>
    <w:p w:rsidR="00EC2960" w:rsidRPr="00EC2960" w:rsidRDefault="00EC2960" w:rsidP="00EC29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C2960">
        <w:rPr>
          <w:rFonts w:ascii="Times New Roman" w:hAnsi="Times New Roman" w:cs="Times New Roman"/>
          <w:b/>
          <w:sz w:val="32"/>
          <w:szCs w:val="32"/>
          <w:lang w:eastAsia="ru-RU"/>
        </w:rPr>
        <w:t>в сети Интернет</w:t>
      </w:r>
      <w:r w:rsidRPr="00EC296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EC2960" w:rsidRPr="00EC2960" w:rsidRDefault="00EC2960" w:rsidP="00EC2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2960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EC2960">
        <w:rPr>
          <w:rFonts w:ascii="Times New Roman" w:hAnsi="Times New Roman" w:cs="Times New Roman"/>
          <w:sz w:val="24"/>
          <w:szCs w:val="24"/>
          <w:lang w:eastAsia="ru-RU"/>
        </w:rPr>
        <w:t>форма согласия в приложении</w:t>
      </w:r>
      <w:proofErr w:type="gramStart"/>
      <w:r w:rsidRPr="00EC2960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C296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C2960" w:rsidRPr="00EC2960" w:rsidRDefault="00EC2960" w:rsidP="00EC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гражданскому кодексу РФ Статьи 152.1. Охрана изображения гражданина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Такое согласие не требуется в случаях, когда: </w:t>
      </w:r>
    </w:p>
    <w:p w:rsidR="00EC2960" w:rsidRPr="00EC2960" w:rsidRDefault="00EC2960" w:rsidP="00EC29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EC2960" w:rsidRPr="00EC2960" w:rsidRDefault="00EC2960" w:rsidP="00EC29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 xml:space="preserve"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мероприятиях, за исключением случаев, когда такое изображение является основным объектом использования); </w:t>
      </w:r>
    </w:p>
    <w:p w:rsidR="00EC2960" w:rsidRPr="00EC2960" w:rsidRDefault="00EC2960" w:rsidP="00EC2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 xml:space="preserve">3) гражданин позировал за плату. </w:t>
      </w: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ind w:firstLine="547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C296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EC2960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"http://www.consultant.ru/cons/cgi/online.cgi?req=query&amp;REFDOC=200566&amp;REFBASE=LAW&amp;REFPAGE=0&amp;REFTYPE=CDLT_CHILDLESS_CONTENTS_ITEM_MAIN_BACKREFS&amp;ts=15512148187467118908&amp;lst=0&amp;REFDST=706" </w:instrText>
      </w:r>
      <w:r w:rsidRPr="00EC2960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p w:rsidR="00EC2960" w:rsidRPr="00EC2960" w:rsidRDefault="00EC2960" w:rsidP="00EC2960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eastAsia="ru-RU"/>
        </w:rPr>
      </w:pPr>
      <w:r w:rsidRPr="00EC296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C29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960" w:rsidRPr="00EC2960" w:rsidRDefault="00EC2960" w:rsidP="00EC2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>Директору МБУ ДК «РИТМ»</w:t>
      </w:r>
    </w:p>
    <w:p w:rsidR="00EC2960" w:rsidRPr="00EC2960" w:rsidRDefault="00EC2960" w:rsidP="00EC2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>Е.Ю. Мацедонской</w:t>
      </w:r>
    </w:p>
    <w:p w:rsidR="00EC2960" w:rsidRPr="00EC2960" w:rsidRDefault="00EC2960" w:rsidP="00EC2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>от__________________________</w:t>
      </w:r>
    </w:p>
    <w:p w:rsidR="00EC2960" w:rsidRPr="00EC2960" w:rsidRDefault="00EC2960" w:rsidP="00EC2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EC2960" w:rsidRPr="00EC2960" w:rsidRDefault="00EC2960" w:rsidP="00EC2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EC2960" w:rsidRPr="00EC2960" w:rsidRDefault="00EC2960" w:rsidP="00EC29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EC2960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ФИО родителя (законного представителя) полностью</w:t>
      </w:r>
    </w:p>
    <w:p w:rsidR="00EC2960" w:rsidRPr="00EC2960" w:rsidRDefault="00EC2960" w:rsidP="00EC2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960" w:rsidRPr="00EC2960" w:rsidRDefault="00EC2960" w:rsidP="00EC2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960" w:rsidRPr="00EC2960" w:rsidRDefault="00EC2960" w:rsidP="00EC2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960" w:rsidRPr="00EC2960" w:rsidRDefault="00EC2960" w:rsidP="00EC2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960" w:rsidRPr="00EC2960" w:rsidRDefault="00EC2960" w:rsidP="00EC29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C2960" w:rsidRPr="00EC2960" w:rsidRDefault="00EC2960" w:rsidP="00EC2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960" w:rsidRPr="00EC2960" w:rsidRDefault="00EC2960" w:rsidP="00EC2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960" w:rsidRPr="00EC2960" w:rsidRDefault="00EC2960" w:rsidP="00EC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>Я_____________________________________________________________, родитель (законный представитель)________________________________</w:t>
      </w:r>
    </w:p>
    <w:p w:rsidR="00EC2960" w:rsidRPr="00EC2960" w:rsidRDefault="00EC2960" w:rsidP="00EC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C2960" w:rsidRPr="00EC2960" w:rsidRDefault="00EC2960" w:rsidP="00EC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ФИО ребёнка</w:t>
      </w:r>
    </w:p>
    <w:p w:rsidR="00EC2960" w:rsidRPr="00EC2960" w:rsidRDefault="00EC2960" w:rsidP="00EC2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C2960">
        <w:rPr>
          <w:rFonts w:ascii="Times New Roman" w:hAnsi="Times New Roman" w:cs="Times New Roman"/>
          <w:b/>
          <w:sz w:val="32"/>
          <w:szCs w:val="32"/>
          <w:lang w:eastAsia="ru-RU"/>
        </w:rPr>
        <w:t>согласен</w:t>
      </w:r>
      <w:proofErr w:type="gramEnd"/>
      <w:r w:rsidRPr="00EC2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/ не согласен</w:t>
      </w:r>
      <w:r w:rsidRPr="00EC2960">
        <w:rPr>
          <w:rFonts w:ascii="Times New Roman" w:hAnsi="Times New Roman" w:cs="Times New Roman"/>
          <w:sz w:val="28"/>
          <w:szCs w:val="28"/>
          <w:lang w:eastAsia="ru-RU"/>
        </w:rPr>
        <w:t xml:space="preserve"> (нужное подчеркнуть) на размещение на официальном сайте </w:t>
      </w:r>
      <w:hyperlink r:id="rId6" w:history="1">
        <w:proofErr w:type="spellStart"/>
        <w:r w:rsidRPr="00EC2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dk</w:t>
        </w:r>
        <w:proofErr w:type="spellEnd"/>
        <w:r w:rsidRPr="00EC2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EC2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ritm</w:t>
        </w:r>
        <w:proofErr w:type="spellEnd"/>
        <w:r w:rsidRPr="00EC2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2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C2960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фотографий и видеосюжетов с участием моего ребёнка в концертных и  игровых и  моментах во время нахождения детей в МБУ ДК «РИТМ» и на иных мероприятиях. </w:t>
      </w:r>
    </w:p>
    <w:p w:rsidR="00EC2960" w:rsidRPr="00EC2960" w:rsidRDefault="00EC2960" w:rsidP="00EC2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2960" w:rsidRPr="00EC2960" w:rsidRDefault="00EC2960" w:rsidP="00EC2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960" w:rsidRPr="00EC2960" w:rsidRDefault="00EC2960" w:rsidP="00EC2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960" w:rsidRPr="00EC2960" w:rsidRDefault="00EC2960" w:rsidP="00EC29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>«____»____________20_____года</w:t>
      </w:r>
    </w:p>
    <w:p w:rsidR="00EC2960" w:rsidRPr="00EC2960" w:rsidRDefault="00EC2960" w:rsidP="00EC2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2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2960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</w:t>
      </w:r>
    </w:p>
    <w:p w:rsidR="00EC2960" w:rsidRDefault="00EC2960" w:rsidP="009C1603">
      <w:bookmarkStart w:id="0" w:name="_GoBack"/>
      <w:bookmarkEnd w:id="0"/>
    </w:p>
    <w:sectPr w:rsidR="00EC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D5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C1603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1A31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668D5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C2960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in-nkz.ru/sites/ds24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2018-10-14T23:35:00Z</dcterms:created>
  <dcterms:modified xsi:type="dcterms:W3CDTF">2018-10-15T00:20:00Z</dcterms:modified>
</cp:coreProperties>
</file>